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3838"/>
        <w:gridCol w:w="2409"/>
        <w:gridCol w:w="1797"/>
      </w:tblGrid>
      <w:tr w:rsidR="0084139B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CA7B33" w:rsidRDefault="0084139B" w:rsidP="002475E5">
            <w:hyperlink r:id="rId5" w:history="1">
              <w:r w:rsidR="00CA7B33" w:rsidRPr="00147E75">
                <w:rPr>
                  <w:rStyle w:val="Hipercze"/>
                </w:rPr>
                <w:t>www.cinematma.weebly.com</w:t>
              </w:r>
            </w:hyperlink>
          </w:p>
          <w:p w:rsidR="000735C9" w:rsidRPr="00297426" w:rsidRDefault="00CA7B33" w:rsidP="002475E5">
            <w:pPr>
              <w:rPr>
                <w:sz w:val="16"/>
                <w:szCs w:val="16"/>
              </w:rPr>
            </w:pPr>
            <w:r w:rsidRPr="00297426">
              <w:rPr>
                <w:sz w:val="16"/>
                <w:szCs w:val="16"/>
              </w:rPr>
              <w:t xml:space="preserve">matma: </w:t>
            </w:r>
            <w:r w:rsidR="00297426" w:rsidRPr="00297426">
              <w:rPr>
                <w:sz w:val="16"/>
                <w:szCs w:val="16"/>
              </w:rPr>
              <w:t>Rachunek prawdopodobieństwa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A52E8D" w:rsidP="002475E5">
            <w:r>
              <w:t>Sprawdzian – liczby rzeczywiste</w:t>
            </w:r>
            <w:r w:rsidR="00297426">
              <w:t xml:space="preserve"> </w:t>
            </w:r>
            <w:r w:rsidR="00AB2B37">
              <w:t>–</w:t>
            </w:r>
            <w:r w:rsidR="00297426">
              <w:t xml:space="preserve"> powtórzenie</w:t>
            </w:r>
            <w:r w:rsidR="00AB2B37">
              <w:t xml:space="preserve"> A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4139B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AE757C" w:rsidRPr="008933D5" w:rsidRDefault="00226171" w:rsidP="002974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2974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 turnieju szachowym wzięło udział 8 zawodników. Ile rozegrano partii, jeśli każdy z zawodników rozegrał jedną partię z </w:t>
            </w:r>
            <w:r w:rsidR="00344C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każdym z pozostałych zawodników?</w:t>
            </w: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97426" w:rsidRDefault="0029742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97426" w:rsidRDefault="0029742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44CEB" w:rsidRDefault="00344CE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Pr="00581487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A52E8D" w:rsidRDefault="00297426" w:rsidP="00A52E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>Film:</w:t>
            </w:r>
          </w:p>
          <w:p w:rsidR="00A52E8D" w:rsidRDefault="00A52E8D" w:rsidP="00A52E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</w:p>
          <w:p w:rsidR="00222683" w:rsidRPr="0026252D" w:rsidRDefault="00297426" w:rsidP="00A52E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97426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538939" cy="538939"/>
                  <wp:effectExtent l="0" t="0" r="0" b="0"/>
                  <wp:docPr id="6" name="Obraz 6" descr="C:\Users\Beata Maciej\Downloads\frame (4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43" cy="54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B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AE757C" w:rsidRPr="008933D5" w:rsidRDefault="00226171" w:rsidP="00344CE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344C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Klasa liczy 18 uczniów, w tym 7 dziewcząt. Na ile sposobów można utworzyć czteroosobową delegację, w której wkład wejdą 2 dziewczyny i dwóch chłopców?</w:t>
            </w: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44CEB" w:rsidRDefault="00344CE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44CEB" w:rsidRDefault="00344CE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Pr="008933D5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22683" w:rsidRDefault="00AE757C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0B5296" w:rsidRDefault="000B5296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5296" w:rsidRPr="00CF6F65" w:rsidRDefault="00344CEB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44CE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55144" cy="655144"/>
                  <wp:effectExtent l="0" t="0" r="0" b="0"/>
                  <wp:docPr id="13" name="Obraz 13" descr="C:\Users\Beata Maciej\Downloads\frame (4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32" cy="66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B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8109C5" w:rsidRPr="00912552" w:rsidRDefault="00226171" w:rsidP="00344CE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44CEB">
              <w:rPr>
                <w:sz w:val="20"/>
                <w:szCs w:val="20"/>
              </w:rPr>
              <w:t>Rzucamy 3 razy kostką sześcienną. Wypisz wyniki sprzyjające zdarzeniu A – iloczyn wyrzuconych oczek wynosi 24.</w:t>
            </w:r>
          </w:p>
          <w:p w:rsidR="000B5296" w:rsidRPr="000B5296" w:rsidRDefault="000B5296" w:rsidP="0090095F">
            <w:pPr>
              <w:rPr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CC1C2A" w:rsidRDefault="00F9103C" w:rsidP="0090095F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8677F" w:rsidRDefault="008109C5" w:rsidP="002475E5">
            <w:pPr>
              <w:rPr>
                <w:sz w:val="18"/>
                <w:szCs w:val="18"/>
              </w:rPr>
            </w:pPr>
            <w:r w:rsidRPr="008109C5">
              <w:rPr>
                <w:sz w:val="18"/>
                <w:szCs w:val="18"/>
              </w:rPr>
              <w:t>Film:</w:t>
            </w:r>
          </w:p>
          <w:p w:rsidR="00344CEB" w:rsidRDefault="00344CEB" w:rsidP="002475E5">
            <w:pPr>
              <w:rPr>
                <w:sz w:val="18"/>
                <w:szCs w:val="18"/>
              </w:rPr>
            </w:pPr>
            <w:r w:rsidRPr="00344CEB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44705" cy="644705"/>
                  <wp:effectExtent l="0" t="0" r="3175" b="3175"/>
                  <wp:docPr id="14" name="Obraz 14" descr="C:\Users\Beata Maciej\Downloads\frame (4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4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" cy="65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C5" w:rsidRPr="008109C5" w:rsidRDefault="008109C5" w:rsidP="002475E5">
            <w:pPr>
              <w:rPr>
                <w:sz w:val="18"/>
                <w:szCs w:val="18"/>
              </w:rPr>
            </w:pPr>
          </w:p>
        </w:tc>
      </w:tr>
      <w:tr w:rsidR="0084139B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9057" w:type="dxa"/>
            <w:gridSpan w:val="3"/>
          </w:tcPr>
          <w:p w:rsidR="004B3484" w:rsidRPr="00F44C07" w:rsidRDefault="00226171" w:rsidP="00344CE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344CEB">
              <w:rPr>
                <w:rFonts w:eastAsiaTheme="minorEastAsia"/>
                <w:sz w:val="20"/>
                <w:szCs w:val="20"/>
              </w:rPr>
              <w:t xml:space="preserve">Na loterii jest 100 losów, w tym 12 wygrywających. Kupujemy 2 losy. Oblicz prawdopodobieństwo tego, że </w:t>
            </w:r>
            <w:r w:rsidR="002656AF">
              <w:rPr>
                <w:rFonts w:eastAsiaTheme="minorEastAsia"/>
                <w:sz w:val="20"/>
                <w:szCs w:val="20"/>
              </w:rPr>
              <w:t>oba losy będą wygrywające.</w:t>
            </w: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2656AF" w:rsidRDefault="002656AF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2656AF" w:rsidRPr="004B3484" w:rsidRDefault="002656AF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31226D" w:rsidRDefault="00F44C07" w:rsidP="003122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F44C07" w:rsidRPr="00EA4319" w:rsidRDefault="002656AF" w:rsidP="0031226D">
            <w:pPr>
              <w:rPr>
                <w:rFonts w:eastAsiaTheme="minorEastAsia"/>
                <w:sz w:val="20"/>
                <w:szCs w:val="20"/>
              </w:rPr>
            </w:pPr>
            <w:r w:rsidRPr="002656AF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18105" cy="618105"/>
                  <wp:effectExtent l="0" t="0" r="0" b="0"/>
                  <wp:docPr id="15" name="Obraz 15" descr="C:\Users\Beata Maciej\Downloads\frame (4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4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65" cy="62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B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E0DCE" w:rsidRDefault="002E0DCE" w:rsidP="002D43EA">
            <w:r>
              <w:lastRenderedPageBreak/>
              <w:t>Liczby rzeczywiste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Default="00297426" w:rsidP="002D43EA">
            <w:r>
              <w:t>Sprawdzian – rachun</w:t>
            </w:r>
            <w:r w:rsidR="00AB2B37">
              <w:t>ek prawdopodobieństwa – powtórzenie B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4139B" w:rsidTr="00276A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AB2B37" w:rsidRPr="00F166CF" w:rsidRDefault="00AB2B37" w:rsidP="00AB2B3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5.Na egzaminie należy wylosować 3 pytania z 20. Student potrafi odpowiedzieć na 15 pytań. Zda egzamin, jeśli odpowie na co najmniej 2 pytania. Oblicz prawdopodobieństwo tego, że student zda egzamin, jeśli na pierwsze z wylosowanych pytań nie potrafi odpowiedzieć.</w:t>
            </w:r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Pr="00EB32ED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581487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2E0DCE" w:rsidRDefault="00635F1F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</w:t>
            </w:r>
            <w:r w:rsidR="0022617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226171" w:rsidRPr="00226171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656AF">
              <w:rPr>
                <w:noProof/>
                <w:lang w:eastAsia="pl-PL"/>
              </w:rPr>
              <w:drawing>
                <wp:inline distT="0" distB="0" distL="0" distR="0" wp14:anchorId="31986192" wp14:editId="3DE3DB08">
                  <wp:extent cx="681256" cy="681256"/>
                  <wp:effectExtent l="0" t="0" r="5080" b="5080"/>
                  <wp:docPr id="17" name="Obraz 17" descr="C:\Users\Beata Maciej\Downloads\frame (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78" cy="69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B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635F1F" w:rsidRPr="004B3484" w:rsidRDefault="00EF0D87" w:rsidP="00635F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6.Do windy jede</w:t>
            </w:r>
            <w:r w:rsidR="00AB2B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nastopiętrowego budynku wsiadło 8 osób. Oblicz prawdopodobieństwo tego, że każda z osób wysiądzie na innym piętrze.</w:t>
            </w:r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8933D5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635F1F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35F1F" w:rsidRPr="00276AB0" w:rsidRDefault="00AB2B37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B2B3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44389" cy="644389"/>
                  <wp:effectExtent l="0" t="0" r="3810" b="3810"/>
                  <wp:docPr id="18" name="Obraz 18" descr="C:\Users\Beata Maciej\Downloads\frame (5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5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47" cy="65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B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2E0DCE" w:rsidRPr="00635F1F" w:rsidRDefault="00AB2B37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F0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 jest wszystkich liczb pięciocyfrowych.</w:t>
            </w: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sz w:val="20"/>
                <w:szCs w:val="20"/>
              </w:rPr>
            </w:pPr>
          </w:p>
          <w:p w:rsidR="007F2666" w:rsidRPr="00CC1C2A" w:rsidRDefault="007F2666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635F1F" w:rsidP="002D43EA">
            <w:r>
              <w:t>Film:</w:t>
            </w:r>
          </w:p>
          <w:p w:rsidR="00AB2B37" w:rsidRDefault="00AB2B37" w:rsidP="002D43EA">
            <w:r w:rsidRPr="00AB2B37">
              <w:rPr>
                <w:noProof/>
                <w:lang w:eastAsia="pl-PL"/>
              </w:rPr>
              <w:drawing>
                <wp:inline distT="0" distB="0" distL="0" distR="0">
                  <wp:extent cx="618204" cy="618204"/>
                  <wp:effectExtent l="0" t="0" r="0" b="0"/>
                  <wp:docPr id="19" name="Obraz 19" descr="C:\Users\Beata Maciej\Downloads\frame (5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ata Maciej\Downloads\frame (5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56" cy="62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F1F" w:rsidRDefault="00635F1F" w:rsidP="002D43EA"/>
        </w:tc>
      </w:tr>
      <w:tr w:rsidR="0084139B" w:rsidTr="007F2666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916"/>
          <w:jc w:val="center"/>
        </w:trPr>
        <w:tc>
          <w:tcPr>
            <w:tcW w:w="9057" w:type="dxa"/>
            <w:gridSpan w:val="3"/>
          </w:tcPr>
          <w:p w:rsidR="002E0DCE" w:rsidRPr="004B3484" w:rsidRDefault="00EF0D87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8. Wiadomo, że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A∪B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dla pewnych zdarzeń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 i B.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Oblicz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A∩B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EF0D87" w:rsidRDefault="00EF0D87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EF0D87" w:rsidRPr="004B3484" w:rsidRDefault="00EF0D87" w:rsidP="002D4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756D92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756D92" w:rsidRPr="00EA4319" w:rsidRDefault="00EF0D87" w:rsidP="002D43EA">
            <w:pPr>
              <w:rPr>
                <w:rFonts w:eastAsiaTheme="minorEastAsia"/>
                <w:sz w:val="20"/>
                <w:szCs w:val="20"/>
              </w:rPr>
            </w:pPr>
            <w:r w:rsidRPr="00EF0D87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55081" cy="655081"/>
                  <wp:effectExtent l="0" t="0" r="0" b="0"/>
                  <wp:docPr id="20" name="Obraz 20" descr="C:\Users\Beata Maciej\Downloads\frame (5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a Maciej\Downloads\frame (5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04" cy="66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B" w:rsidTr="007F2666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03"/>
          <w:jc w:val="center"/>
        </w:trPr>
        <w:tc>
          <w:tcPr>
            <w:tcW w:w="9057" w:type="dxa"/>
            <w:gridSpan w:val="3"/>
          </w:tcPr>
          <w:p w:rsidR="007F2666" w:rsidRPr="007F2666" w:rsidRDefault="00EF0D87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Z talii 24 kart losujemy 3 karty. Oblicz prawdopodobieństwo zdarzenia A – wylosowano </w:t>
            </w:r>
            <w:r w:rsidR="0084139B">
              <w:rPr>
                <w:sz w:val="20"/>
                <w:szCs w:val="20"/>
              </w:rPr>
              <w:t>co najmniej 2 króle.</w:t>
            </w:r>
          </w:p>
        </w:tc>
        <w:tc>
          <w:tcPr>
            <w:tcW w:w="1797" w:type="dxa"/>
          </w:tcPr>
          <w:p w:rsidR="002E0DCE" w:rsidRDefault="007F2666" w:rsidP="002D43EA">
            <w:r>
              <w:t>Film:</w:t>
            </w:r>
          </w:p>
          <w:p w:rsidR="0084139B" w:rsidRDefault="0084139B" w:rsidP="002D43EA">
            <w:r w:rsidRPr="0084139B">
              <w:rPr>
                <w:noProof/>
                <w:lang w:eastAsia="pl-PL"/>
              </w:rPr>
              <w:drawing>
                <wp:inline distT="0" distB="0" distL="0" distR="0">
                  <wp:extent cx="617855" cy="617855"/>
                  <wp:effectExtent l="0" t="0" r="0" b="0"/>
                  <wp:docPr id="21" name="Obraz 21" descr="C:\Users\Beata Maciej\Downloads\frame (5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ata Maciej\Downloads\frame (5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36" cy="63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BC1" w:rsidRDefault="00FD7BC1" w:rsidP="002D43EA"/>
          <w:p w:rsidR="0084139B" w:rsidRDefault="0084139B" w:rsidP="002D43EA"/>
          <w:p w:rsidR="0084139B" w:rsidRDefault="0084139B" w:rsidP="002D43EA">
            <w:bookmarkStart w:id="0" w:name="_GoBack"/>
            <w:bookmarkEnd w:id="0"/>
          </w:p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0B5296"/>
    <w:rsid w:val="00222683"/>
    <w:rsid w:val="00226171"/>
    <w:rsid w:val="002475E5"/>
    <w:rsid w:val="0026252D"/>
    <w:rsid w:val="002656AF"/>
    <w:rsid w:val="00276AB0"/>
    <w:rsid w:val="00297426"/>
    <w:rsid w:val="002A1AB1"/>
    <w:rsid w:val="002E0DCE"/>
    <w:rsid w:val="0031226D"/>
    <w:rsid w:val="00344CEB"/>
    <w:rsid w:val="0037294A"/>
    <w:rsid w:val="004A349C"/>
    <w:rsid w:val="004A4369"/>
    <w:rsid w:val="004B3484"/>
    <w:rsid w:val="00532B36"/>
    <w:rsid w:val="00581487"/>
    <w:rsid w:val="005A4EA0"/>
    <w:rsid w:val="005B6189"/>
    <w:rsid w:val="00625DF8"/>
    <w:rsid w:val="00632029"/>
    <w:rsid w:val="00633DB3"/>
    <w:rsid w:val="00635F1F"/>
    <w:rsid w:val="00703EF6"/>
    <w:rsid w:val="007050B1"/>
    <w:rsid w:val="00756D92"/>
    <w:rsid w:val="0079155C"/>
    <w:rsid w:val="007C3DF2"/>
    <w:rsid w:val="007F2666"/>
    <w:rsid w:val="008109C5"/>
    <w:rsid w:val="0084139B"/>
    <w:rsid w:val="0086436E"/>
    <w:rsid w:val="008933D5"/>
    <w:rsid w:val="0090095F"/>
    <w:rsid w:val="009F36B8"/>
    <w:rsid w:val="00A061C2"/>
    <w:rsid w:val="00A20760"/>
    <w:rsid w:val="00A52E8D"/>
    <w:rsid w:val="00AB2B37"/>
    <w:rsid w:val="00AE757C"/>
    <w:rsid w:val="00B7459A"/>
    <w:rsid w:val="00C846B4"/>
    <w:rsid w:val="00CA7B33"/>
    <w:rsid w:val="00CC1C2A"/>
    <w:rsid w:val="00CF6F65"/>
    <w:rsid w:val="00EA4319"/>
    <w:rsid w:val="00EB32ED"/>
    <w:rsid w:val="00EF0D87"/>
    <w:rsid w:val="00F166CF"/>
    <w:rsid w:val="00F37E2E"/>
    <w:rsid w:val="00F44C07"/>
    <w:rsid w:val="00F76FEC"/>
    <w:rsid w:val="00F8677F"/>
    <w:rsid w:val="00F9103C"/>
    <w:rsid w:val="00FD4810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EAFE"/>
  <w15:docId w15:val="{20F4F229-8F70-45F0-ADA2-B3B17F9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inematma.weebly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9</cp:revision>
  <dcterms:created xsi:type="dcterms:W3CDTF">2020-09-14T20:52:00Z</dcterms:created>
  <dcterms:modified xsi:type="dcterms:W3CDTF">2020-11-15T23:32:00Z</dcterms:modified>
</cp:coreProperties>
</file>